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BF810" w14:textId="587664D7" w:rsidR="00EC34BC" w:rsidRPr="00706D43" w:rsidRDefault="008969AC" w:rsidP="00EC34BC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>PERNYATAAN TIDAK MEREKAM</w:t>
      </w:r>
    </w:p>
    <w:p w14:paraId="6F8876BF" w14:textId="77777777" w:rsidR="00EC34BC" w:rsidRPr="00706D43" w:rsidRDefault="00EC34BC" w:rsidP="00EC34BC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proofErr w:type="spellStart"/>
      <w:r w:rsidRPr="00706D43">
        <w:rPr>
          <w:rFonts w:ascii="Bookman Old Style" w:hAnsi="Bookman Old Style" w:cstheme="minorHAnsi"/>
          <w:b/>
          <w:sz w:val="20"/>
          <w:szCs w:val="20"/>
        </w:rPr>
        <w:t>Pelaksanaan</w:t>
      </w:r>
      <w:proofErr w:type="spellEnd"/>
      <w:r w:rsidRPr="00706D43">
        <w:rPr>
          <w:rFonts w:ascii="Bookman Old Style" w:hAnsi="Bookman Old Style" w:cstheme="minorHAnsi"/>
          <w:b/>
          <w:sz w:val="20"/>
          <w:szCs w:val="20"/>
        </w:rPr>
        <w:t xml:space="preserve"> </w:t>
      </w:r>
      <w:proofErr w:type="spellStart"/>
      <w:r w:rsidRPr="00706D43">
        <w:rPr>
          <w:rFonts w:ascii="Bookman Old Style" w:hAnsi="Bookman Old Style" w:cstheme="minorHAnsi"/>
          <w:b/>
          <w:sz w:val="20"/>
          <w:szCs w:val="20"/>
        </w:rPr>
        <w:t>Sertifikasi</w:t>
      </w:r>
      <w:proofErr w:type="spellEnd"/>
      <w:r w:rsidRPr="00706D43">
        <w:rPr>
          <w:rFonts w:ascii="Bookman Old Style" w:hAnsi="Bookman Old Style" w:cstheme="minorHAnsi"/>
          <w:b/>
          <w:sz w:val="20"/>
          <w:szCs w:val="20"/>
        </w:rPr>
        <w:t xml:space="preserve"> </w:t>
      </w:r>
      <w:proofErr w:type="spellStart"/>
      <w:r w:rsidRPr="00706D43">
        <w:rPr>
          <w:rFonts w:ascii="Bookman Old Style" w:hAnsi="Bookman Old Style" w:cstheme="minorHAnsi"/>
          <w:b/>
          <w:sz w:val="20"/>
          <w:szCs w:val="20"/>
        </w:rPr>
        <w:t>Kompetensi</w:t>
      </w:r>
      <w:proofErr w:type="spellEnd"/>
      <w:r w:rsidRPr="00706D43">
        <w:rPr>
          <w:rFonts w:ascii="Bookman Old Style" w:hAnsi="Bookman Old Style" w:cstheme="minorHAnsi"/>
          <w:b/>
          <w:sz w:val="20"/>
          <w:szCs w:val="20"/>
        </w:rPr>
        <w:t xml:space="preserve"> </w:t>
      </w:r>
    </w:p>
    <w:p w14:paraId="61405DD1" w14:textId="77777777" w:rsidR="00EC34BC" w:rsidRPr="00706D43" w:rsidRDefault="00EC34BC" w:rsidP="00EC34BC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706D43">
        <w:rPr>
          <w:rFonts w:ascii="Bookman Old Style" w:hAnsi="Bookman Old Style" w:cstheme="minorHAnsi"/>
          <w:b/>
          <w:sz w:val="20"/>
          <w:szCs w:val="20"/>
        </w:rPr>
        <w:t>LSP Telekomunikasi Digital Indonesia</w:t>
      </w:r>
    </w:p>
    <w:p w14:paraId="503C21A9" w14:textId="77777777" w:rsidR="00EC34BC" w:rsidRPr="00706D43" w:rsidRDefault="00EC34BC" w:rsidP="00EC34BC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0"/>
        <w:gridCol w:w="2521"/>
        <w:gridCol w:w="5988"/>
      </w:tblGrid>
      <w:tr w:rsidR="00EC34BC" w:rsidRPr="00706D43" w14:paraId="193D9DD1" w14:textId="77777777" w:rsidTr="00372D6F">
        <w:tc>
          <w:tcPr>
            <w:tcW w:w="1418" w:type="dxa"/>
          </w:tcPr>
          <w:p w14:paraId="2DE43B9E" w14:textId="77777777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Nama </w:t>
            </w:r>
          </w:p>
        </w:tc>
        <w:tc>
          <w:tcPr>
            <w:tcW w:w="280" w:type="dxa"/>
          </w:tcPr>
          <w:p w14:paraId="27CFF378" w14:textId="77777777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:</w:t>
            </w:r>
          </w:p>
        </w:tc>
        <w:tc>
          <w:tcPr>
            <w:tcW w:w="8509" w:type="dxa"/>
            <w:gridSpan w:val="2"/>
            <w:tcBorders>
              <w:bottom w:val="single" w:sz="4" w:space="0" w:color="auto"/>
            </w:tcBorders>
          </w:tcPr>
          <w:p w14:paraId="6FBBF89D" w14:textId="77D4A864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C34BC" w:rsidRPr="00706D43" w14:paraId="46EA9E4E" w14:textId="77777777" w:rsidTr="00372D6F">
        <w:tc>
          <w:tcPr>
            <w:tcW w:w="1418" w:type="dxa"/>
          </w:tcPr>
          <w:p w14:paraId="6BDC1B49" w14:textId="254C1A66" w:rsidR="00EC34BC" w:rsidRPr="00706D43" w:rsidRDefault="00372D6F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Nomor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KTP</w:t>
            </w:r>
          </w:p>
        </w:tc>
        <w:tc>
          <w:tcPr>
            <w:tcW w:w="280" w:type="dxa"/>
          </w:tcPr>
          <w:p w14:paraId="760FC0D8" w14:textId="77777777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: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60C16" w14:textId="344CF984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C34BC" w:rsidRPr="00706D43" w14:paraId="53E4B0CF" w14:textId="77777777" w:rsidTr="00372D6F">
        <w:tc>
          <w:tcPr>
            <w:tcW w:w="1418" w:type="dxa"/>
          </w:tcPr>
          <w:p w14:paraId="31C7E8E8" w14:textId="77777777" w:rsidR="00EC34BC" w:rsidRPr="00706D43" w:rsidRDefault="00EC34BC" w:rsidP="001A1451">
            <w:pPr>
              <w:spacing w:after="0" w:line="36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5D3EEC90" w14:textId="77777777" w:rsidR="00EC34BC" w:rsidRPr="00706D43" w:rsidRDefault="00EC34BC" w:rsidP="001A1451">
            <w:pPr>
              <w:spacing w:after="0" w:line="36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4" w:space="0" w:color="auto"/>
            </w:tcBorders>
          </w:tcPr>
          <w:p w14:paraId="520639D0" w14:textId="77777777" w:rsidR="00EC34BC" w:rsidRPr="00706D43" w:rsidRDefault="00EC34BC" w:rsidP="001A1451">
            <w:pPr>
              <w:spacing w:after="0" w:line="36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</w:tr>
      <w:tr w:rsidR="00EC34BC" w:rsidRPr="00706D43" w14:paraId="6A2C1475" w14:textId="77777777" w:rsidTr="00372D6F">
        <w:tc>
          <w:tcPr>
            <w:tcW w:w="10207" w:type="dxa"/>
            <w:gridSpan w:val="4"/>
          </w:tcPr>
          <w:p w14:paraId="075FE3A6" w14:textId="77777777" w:rsidR="00EC34BC" w:rsidRPr="00706D43" w:rsidRDefault="00EC34BC" w:rsidP="001A14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Bahwa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rangka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pelaksananaan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sertifikasi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kompetensi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LSP Telekomunikasi Digital Indonesia,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dengan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ini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saya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menyatakan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: </w:t>
            </w:r>
          </w:p>
          <w:p w14:paraId="04AD00BE" w14:textId="63FE7763" w:rsidR="00EC34BC" w:rsidRPr="008969AC" w:rsidRDefault="008969AC" w:rsidP="001A145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Sanggup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melaksanakan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Asesmen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="00EC34BC" w:rsidRPr="00706D43">
              <w:rPr>
                <w:rFonts w:ascii="Bookman Old Style" w:hAnsi="Bookman Old Style" w:cstheme="minorHAnsi"/>
                <w:sz w:val="20"/>
                <w:szCs w:val="20"/>
              </w:rPr>
              <w:t>sesuai</w:t>
            </w:r>
            <w:proofErr w:type="spellEnd"/>
            <w:r w:rsidR="00EC34BC"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="00EC34BC" w:rsidRPr="00706D43">
              <w:rPr>
                <w:rFonts w:ascii="Bookman Old Style" w:hAnsi="Bookman Old Style" w:cstheme="minorHAnsi"/>
                <w:sz w:val="20"/>
                <w:szCs w:val="20"/>
              </w:rPr>
              <w:t>prosedur</w:t>
            </w:r>
            <w:proofErr w:type="spellEnd"/>
          </w:p>
          <w:p w14:paraId="7C023DA8" w14:textId="77777777" w:rsidR="00EC34BC" w:rsidRPr="00706D43" w:rsidRDefault="00EC34BC" w:rsidP="001A145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Sanggup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menjaga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keamanan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,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ketertiban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kerahasiaan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Bahan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Hasil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Assesmen</w:t>
            </w:r>
            <w:proofErr w:type="spellEnd"/>
          </w:p>
          <w:p w14:paraId="7D043E8E" w14:textId="15F6681E" w:rsidR="00EC34BC" w:rsidRPr="00C77CF2" w:rsidRDefault="00EC34BC" w:rsidP="001A145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Sanggup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mendukung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proses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Asesmen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dengan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bertanggung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Jawab</w:t>
            </w:r>
            <w:proofErr w:type="spellEnd"/>
          </w:p>
          <w:p w14:paraId="26E0B66A" w14:textId="71A9999A" w:rsidR="00EC34BC" w:rsidRPr="003671BE" w:rsidRDefault="00C77CF2" w:rsidP="00B103A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Sebagai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Peserta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Se</w:t>
            </w:r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>rtifikasi</w:t>
            </w:r>
            <w:proofErr w:type="spellEnd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>Kompetensi</w:t>
            </w:r>
            <w:proofErr w:type="spellEnd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>saya</w:t>
            </w:r>
            <w:proofErr w:type="spellEnd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="00B103AF">
              <w:rPr>
                <w:rFonts w:ascii="Bookman Old Style" w:hAnsi="Bookman Old Style" w:cstheme="minorHAnsi"/>
                <w:sz w:val="20"/>
                <w:szCs w:val="20"/>
              </w:rPr>
              <w:t xml:space="preserve">TIDAK </w:t>
            </w:r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MEREKAM Proses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Sertifikasi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bentuk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apapun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baik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be</w:t>
            </w:r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>rupa</w:t>
            </w:r>
            <w:proofErr w:type="spellEnd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="00B103AF">
              <w:rPr>
                <w:rFonts w:ascii="Bookman Old Style" w:hAnsi="Bookman Old Style" w:cstheme="minorHAnsi"/>
                <w:sz w:val="20"/>
                <w:szCs w:val="20"/>
              </w:rPr>
              <w:t xml:space="preserve">Audio, </w:t>
            </w:r>
            <w:proofErr w:type="spellStart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>Foto</w:t>
            </w:r>
            <w:proofErr w:type="spellEnd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>ataupun</w:t>
            </w:r>
            <w:proofErr w:type="spellEnd"/>
            <w:r w:rsidR="00D61EBC">
              <w:rPr>
                <w:rFonts w:ascii="Bookman Old Style" w:hAnsi="Bookman Old Style" w:cstheme="minorHAnsi"/>
                <w:sz w:val="20"/>
                <w:szCs w:val="20"/>
              </w:rPr>
              <w:t xml:space="preserve"> Video</w:t>
            </w:r>
          </w:p>
          <w:p w14:paraId="12769944" w14:textId="3012D27E" w:rsidR="003671BE" w:rsidRPr="00B103AF" w:rsidRDefault="003671BE" w:rsidP="00B103A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Selama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Sertifikasi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berlangsung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saya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akan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menggunakan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apapun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menyebarkan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prosedur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sertifikasi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(Live Broadcasting)</w:t>
            </w:r>
          </w:p>
          <w:p w14:paraId="022A8B07" w14:textId="77777777" w:rsidR="00B103AF" w:rsidRPr="00B103AF" w:rsidRDefault="00B103AF" w:rsidP="00B103A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  <w:p w14:paraId="5B381827" w14:textId="77777777" w:rsidR="00EC34BC" w:rsidRDefault="00EC34BC" w:rsidP="001A14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Demikian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Pakta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Integritas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ini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saya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buat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dengan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sebenar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–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benarnya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tanpa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ada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unsur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paksaan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dari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Pihak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manapun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,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Apabila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saya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melanggar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hal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–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hal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yang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telah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dinyatakan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Pakta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Integitas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ini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,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saya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bersedia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dikenakan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sanksi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sesuai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dengan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Hukum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ketentuan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perundang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–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undangan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 yang </w:t>
            </w:r>
            <w:proofErr w:type="spellStart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berlaku</w:t>
            </w:r>
            <w:proofErr w:type="spellEnd"/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  <w:p w14:paraId="15C2B87B" w14:textId="21F1FB08" w:rsidR="00EC34BC" w:rsidRPr="00706D43" w:rsidRDefault="00EC34BC" w:rsidP="001A14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C34BC" w:rsidRPr="00706D43" w14:paraId="4E2E6BB0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3819BB2C" w14:textId="0B96D6D7" w:rsidR="00EC34BC" w:rsidRPr="00706D43" w:rsidRDefault="00D61EBC" w:rsidP="001A1451">
            <w:pPr>
              <w:pStyle w:val="ListParagraph1"/>
              <w:tabs>
                <w:tab w:val="center" w:pos="2859"/>
                <w:tab w:val="right" w:pos="4999"/>
              </w:tabs>
              <w:spacing w:after="0" w:line="360" w:lineRule="auto"/>
              <w:ind w:left="0"/>
              <w:jc w:val="center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Cs/>
                <w:sz w:val="20"/>
                <w:szCs w:val="20"/>
              </w:rPr>
              <w:t>____________</w:t>
            </w:r>
            <w:r w:rsidR="008969AC">
              <w:rPr>
                <w:rFonts w:ascii="Bookman Old Style" w:hAnsi="Bookman Old Style" w:cstheme="minorHAnsi"/>
                <w:bCs/>
                <w:sz w:val="20"/>
                <w:szCs w:val="20"/>
              </w:rPr>
              <w:t>,________________________________</w:t>
            </w:r>
            <w:r w:rsidR="00B23961">
              <w:rPr>
                <w:rFonts w:ascii="Bookman Old Style" w:hAnsi="Bookman Old Style" w:cstheme="minorHAnsi"/>
                <w:bCs/>
                <w:sz w:val="20"/>
                <w:szCs w:val="20"/>
              </w:rPr>
              <w:t>2022</w:t>
            </w:r>
          </w:p>
        </w:tc>
      </w:tr>
      <w:tr w:rsidR="00EC34BC" w:rsidRPr="00706D43" w14:paraId="480953B0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65E61D92" w14:textId="663A1D8D" w:rsidR="00EC34BC" w:rsidRPr="00706D43" w:rsidRDefault="00D17520" w:rsidP="00D17520">
            <w:pPr>
              <w:pStyle w:val="ListParagraph1"/>
              <w:tabs>
                <w:tab w:val="left" w:pos="1741"/>
                <w:tab w:val="center" w:pos="2859"/>
                <w:tab w:val="center" w:pos="2886"/>
                <w:tab w:val="right" w:pos="4999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ab/>
            </w:r>
            <w:r>
              <w:rPr>
                <w:rFonts w:ascii="Bookman Old Style" w:hAnsi="Bookman Old Style" w:cstheme="minorHAnsi"/>
                <w:sz w:val="20"/>
                <w:szCs w:val="20"/>
              </w:rPr>
              <w:tab/>
            </w:r>
            <w:proofErr w:type="spellStart"/>
            <w:r w:rsidR="008969AC">
              <w:rPr>
                <w:rFonts w:ascii="Bookman Old Style" w:hAnsi="Bookman Old Style" w:cstheme="minorHAnsi"/>
                <w:sz w:val="20"/>
                <w:szCs w:val="20"/>
              </w:rPr>
              <w:t>Peserta</w:t>
            </w:r>
            <w:proofErr w:type="spellEnd"/>
          </w:p>
        </w:tc>
      </w:tr>
      <w:tr w:rsidR="00EC34BC" w:rsidRPr="00706D43" w14:paraId="2A203C77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28DC6520" w14:textId="77777777" w:rsidR="00EC34BC" w:rsidRPr="00706D43" w:rsidRDefault="00EC34BC" w:rsidP="001A1451">
            <w:pPr>
              <w:pStyle w:val="ListParagraph1"/>
              <w:spacing w:after="0" w:line="360" w:lineRule="auto"/>
              <w:ind w:left="0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706D43">
              <w:rPr>
                <w:rFonts w:ascii="Bookman Old Style" w:hAnsi="Bookman Old Style" w:cstheme="minorHAnsi"/>
                <w:bCs/>
                <w:sz w:val="20"/>
                <w:szCs w:val="20"/>
              </w:rPr>
              <w:t>LSP Telekomunikasi Digital Indonesia</w:t>
            </w:r>
          </w:p>
        </w:tc>
      </w:tr>
      <w:tr w:rsidR="00EC34BC" w:rsidRPr="00706D43" w14:paraId="79EEB444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2B8B7943" w14:textId="77777777" w:rsidR="00EC34BC" w:rsidRPr="008969AC" w:rsidRDefault="00EC34BC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10"/>
                <w:szCs w:val="10"/>
                <w:lang w:val="id-ID"/>
              </w:rPr>
            </w:pPr>
          </w:p>
          <w:p w14:paraId="546DB1BF" w14:textId="77777777" w:rsidR="008969AC" w:rsidRDefault="008969AC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10"/>
                <w:szCs w:val="10"/>
                <w:lang w:val="id-ID"/>
              </w:rPr>
            </w:pPr>
            <w:r w:rsidRPr="008969AC">
              <w:rPr>
                <w:rFonts w:ascii="Bookman Old Style" w:hAnsi="Bookman Old Style" w:cstheme="minorHAnsi"/>
                <w:sz w:val="10"/>
                <w:szCs w:val="10"/>
                <w:lang w:val="id-ID"/>
              </w:rPr>
              <w:t>Materai dan TTD</w:t>
            </w:r>
          </w:p>
          <w:p w14:paraId="76B5878F" w14:textId="77777777" w:rsidR="008969AC" w:rsidRDefault="008969AC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10"/>
                <w:szCs w:val="10"/>
                <w:lang w:val="id-ID"/>
              </w:rPr>
            </w:pPr>
          </w:p>
          <w:p w14:paraId="265FFE37" w14:textId="77777777" w:rsidR="008969AC" w:rsidRDefault="008969AC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7610B4A2" w14:textId="0F48CB8D" w:rsidR="00A02269" w:rsidRPr="00A02269" w:rsidRDefault="00A02269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C34BC" w:rsidRPr="00706D43" w14:paraId="27CED13C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55869A00" w14:textId="217F7988" w:rsidR="00EC34BC" w:rsidRPr="00706D43" w:rsidRDefault="008969AC" w:rsidP="001A1451">
            <w:pPr>
              <w:pStyle w:val="ListParagraph1"/>
              <w:spacing w:after="0" w:line="360" w:lineRule="auto"/>
              <w:ind w:left="0"/>
              <w:jc w:val="center"/>
              <w:rPr>
                <w:rFonts w:ascii="Bookman Old Style" w:hAnsi="Bookman Old Style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hAnsi="Bookman Old Style" w:cstheme="minorHAnsi"/>
                <w:color w:val="000000"/>
                <w:sz w:val="20"/>
                <w:szCs w:val="20"/>
                <w:lang w:eastAsia="id-ID"/>
              </w:rPr>
              <w:t>(</w:t>
            </w:r>
            <w:proofErr w:type="spellStart"/>
            <w:r>
              <w:rPr>
                <w:rFonts w:ascii="Bookman Old Style" w:hAnsi="Bookman Old Style" w:cstheme="minorHAnsi"/>
                <w:color w:val="000000"/>
                <w:sz w:val="20"/>
                <w:szCs w:val="20"/>
                <w:lang w:eastAsia="id-ID"/>
              </w:rPr>
              <w:t>Nama</w:t>
            </w:r>
            <w:proofErr w:type="spellEnd"/>
            <w:r>
              <w:rPr>
                <w:rFonts w:ascii="Bookman Old Style" w:hAnsi="Bookman Old Style" w:cstheme="minorHAns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color w:val="000000"/>
                <w:sz w:val="20"/>
                <w:szCs w:val="20"/>
                <w:lang w:eastAsia="id-ID"/>
              </w:rPr>
              <w:t>lengkap</w:t>
            </w:r>
            <w:proofErr w:type="spellEnd"/>
            <w:r>
              <w:rPr>
                <w:rFonts w:ascii="Bookman Old Style" w:hAnsi="Bookman Old Style" w:cstheme="minorHAnsi"/>
                <w:color w:val="000000"/>
                <w:sz w:val="20"/>
                <w:szCs w:val="20"/>
                <w:lang w:eastAsia="id-ID"/>
              </w:rPr>
              <w:t>)</w:t>
            </w:r>
          </w:p>
        </w:tc>
      </w:tr>
    </w:tbl>
    <w:p w14:paraId="443DBF77" w14:textId="02E9957D" w:rsidR="00EC34BC" w:rsidRDefault="00D17520" w:rsidP="00D17520">
      <w:pPr>
        <w:pStyle w:val="ListParagraph1"/>
        <w:tabs>
          <w:tab w:val="left" w:pos="5258"/>
        </w:tabs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</w:p>
    <w:p w14:paraId="0FE71BD0" w14:textId="77777777" w:rsidR="00EC34BC" w:rsidRDefault="00EC34BC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p w14:paraId="3022BD66" w14:textId="77777777" w:rsidR="00EC34BC" w:rsidRDefault="00EC34BC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p w14:paraId="3FC8CCCB" w14:textId="77777777" w:rsidR="00EC34BC" w:rsidRDefault="00EC34BC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p w14:paraId="15656050" w14:textId="77777777" w:rsidR="00EC34BC" w:rsidRDefault="00EC34BC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p w14:paraId="01E6D368" w14:textId="39DEACF0" w:rsidR="00337662" w:rsidRDefault="00EC34BC" w:rsidP="00057529">
      <w:pPr>
        <w:pStyle w:val="ListParagraph1"/>
        <w:tabs>
          <w:tab w:val="left" w:pos="5576"/>
        </w:tabs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</w:p>
    <w:p w14:paraId="7DF091BB" w14:textId="77777777" w:rsidR="00337662" w:rsidRDefault="00337662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sectPr w:rsidR="00337662" w:rsidSect="002B73D3">
      <w:headerReference w:type="default" r:id="rId9"/>
      <w:pgSz w:w="11906" w:h="16838" w:code="9"/>
      <w:pgMar w:top="1440" w:right="991" w:bottom="1166" w:left="1440" w:header="1417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63604" w14:textId="77777777" w:rsidR="008F7046" w:rsidRDefault="008F7046">
      <w:pPr>
        <w:spacing w:after="0" w:line="240" w:lineRule="auto"/>
      </w:pPr>
      <w:r>
        <w:separator/>
      </w:r>
    </w:p>
  </w:endnote>
  <w:endnote w:type="continuationSeparator" w:id="0">
    <w:p w14:paraId="44CE5E01" w14:textId="77777777" w:rsidR="008F7046" w:rsidRDefault="008F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F0D47" w14:textId="77777777" w:rsidR="008F7046" w:rsidRDefault="008F7046">
      <w:pPr>
        <w:spacing w:after="0" w:line="240" w:lineRule="auto"/>
      </w:pPr>
      <w:r>
        <w:separator/>
      </w:r>
    </w:p>
  </w:footnote>
  <w:footnote w:type="continuationSeparator" w:id="0">
    <w:p w14:paraId="5B92ED5C" w14:textId="77777777" w:rsidR="008F7046" w:rsidRDefault="008F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A628F" w14:textId="250615B6" w:rsidR="001A1451" w:rsidRPr="007A712C" w:rsidRDefault="001A1451" w:rsidP="00CA763D">
    <w:pPr>
      <w:pStyle w:val="Header"/>
      <w:rPr>
        <w:rFonts w:ascii="Arial" w:hAnsi="Arial" w:cs="Arial"/>
        <w:sz w:val="20"/>
        <w:szCs w:val="20"/>
        <w:lang w:val="id-ID"/>
      </w:rPr>
    </w:pPr>
    <w:r w:rsidRPr="007A712C">
      <w:rPr>
        <w:rFonts w:ascii="Arial" w:hAnsi="Arial" w:cs="Arial"/>
        <w:noProof/>
        <w:sz w:val="20"/>
        <w:szCs w:val="20"/>
        <w:lang w:eastAsia="en-US"/>
      </w:rPr>
      <w:drawing>
        <wp:anchor distT="0" distB="0" distL="114300" distR="114300" simplePos="0" relativeHeight="251657216" behindDoc="1" locked="0" layoutInCell="1" allowOverlap="1" wp14:anchorId="29BD7FC3" wp14:editId="65DB286A">
          <wp:simplePos x="0" y="0"/>
          <wp:positionH relativeFrom="column">
            <wp:posOffset>-895350</wp:posOffset>
          </wp:positionH>
          <wp:positionV relativeFrom="paragraph">
            <wp:posOffset>-899795</wp:posOffset>
          </wp:positionV>
          <wp:extent cx="7524750" cy="106299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2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BC9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9EF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2D2C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7189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B1D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12D2F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0791F"/>
    <w:multiLevelType w:val="hybridMultilevel"/>
    <w:tmpl w:val="75BC4D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51A"/>
    <w:multiLevelType w:val="hybridMultilevel"/>
    <w:tmpl w:val="B40A7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0215A"/>
    <w:multiLevelType w:val="hybridMultilevel"/>
    <w:tmpl w:val="58B0C8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B5140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D4BEE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F31BB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33E89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5604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C2EE7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0748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D699D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91B81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40B8C"/>
    <w:multiLevelType w:val="hybridMultilevel"/>
    <w:tmpl w:val="D93C4C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760DC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3AF4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45A69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D17B0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E449D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F3424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107EE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70DBA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46F8C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2135E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3328F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486C"/>
    <w:multiLevelType w:val="hybridMultilevel"/>
    <w:tmpl w:val="4ADE88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264AD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56CA8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910EC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A1825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A7DB5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7"/>
  </w:num>
  <w:num w:numId="5">
    <w:abstractNumId w:val="29"/>
  </w:num>
  <w:num w:numId="6">
    <w:abstractNumId w:val="10"/>
  </w:num>
  <w:num w:numId="7">
    <w:abstractNumId w:val="0"/>
  </w:num>
  <w:num w:numId="8">
    <w:abstractNumId w:val="16"/>
  </w:num>
  <w:num w:numId="9">
    <w:abstractNumId w:val="9"/>
  </w:num>
  <w:num w:numId="10">
    <w:abstractNumId w:val="17"/>
  </w:num>
  <w:num w:numId="11">
    <w:abstractNumId w:val="1"/>
  </w:num>
  <w:num w:numId="12">
    <w:abstractNumId w:val="4"/>
  </w:num>
  <w:num w:numId="13">
    <w:abstractNumId w:val="35"/>
  </w:num>
  <w:num w:numId="14">
    <w:abstractNumId w:val="24"/>
  </w:num>
  <w:num w:numId="15">
    <w:abstractNumId w:val="32"/>
  </w:num>
  <w:num w:numId="16">
    <w:abstractNumId w:val="21"/>
  </w:num>
  <w:num w:numId="17">
    <w:abstractNumId w:val="5"/>
  </w:num>
  <w:num w:numId="18">
    <w:abstractNumId w:val="14"/>
  </w:num>
  <w:num w:numId="19">
    <w:abstractNumId w:val="34"/>
  </w:num>
  <w:num w:numId="20">
    <w:abstractNumId w:val="30"/>
  </w:num>
  <w:num w:numId="21">
    <w:abstractNumId w:val="26"/>
  </w:num>
  <w:num w:numId="22">
    <w:abstractNumId w:val="31"/>
  </w:num>
  <w:num w:numId="23">
    <w:abstractNumId w:val="11"/>
  </w:num>
  <w:num w:numId="24">
    <w:abstractNumId w:val="2"/>
  </w:num>
  <w:num w:numId="25">
    <w:abstractNumId w:val="27"/>
  </w:num>
  <w:num w:numId="26">
    <w:abstractNumId w:val="19"/>
  </w:num>
  <w:num w:numId="27">
    <w:abstractNumId w:val="12"/>
  </w:num>
  <w:num w:numId="28">
    <w:abstractNumId w:val="33"/>
  </w:num>
  <w:num w:numId="29">
    <w:abstractNumId w:val="3"/>
  </w:num>
  <w:num w:numId="30">
    <w:abstractNumId w:val="15"/>
  </w:num>
  <w:num w:numId="31">
    <w:abstractNumId w:val="22"/>
  </w:num>
  <w:num w:numId="32">
    <w:abstractNumId w:val="25"/>
  </w:num>
  <w:num w:numId="33">
    <w:abstractNumId w:val="28"/>
  </w:num>
  <w:num w:numId="34">
    <w:abstractNumId w:val="13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B7"/>
    <w:rsid w:val="00013ECE"/>
    <w:rsid w:val="00021E45"/>
    <w:rsid w:val="00022EA1"/>
    <w:rsid w:val="000234DE"/>
    <w:rsid w:val="000447E2"/>
    <w:rsid w:val="00057529"/>
    <w:rsid w:val="00065D07"/>
    <w:rsid w:val="00082FA3"/>
    <w:rsid w:val="0008689A"/>
    <w:rsid w:val="00087564"/>
    <w:rsid w:val="00097DA7"/>
    <w:rsid w:val="000A0427"/>
    <w:rsid w:val="000A4833"/>
    <w:rsid w:val="000A7A14"/>
    <w:rsid w:val="000A7AF7"/>
    <w:rsid w:val="000B608E"/>
    <w:rsid w:val="000B7539"/>
    <w:rsid w:val="000D4958"/>
    <w:rsid w:val="000E1A3B"/>
    <w:rsid w:val="000E3CE2"/>
    <w:rsid w:val="000F383C"/>
    <w:rsid w:val="001028E1"/>
    <w:rsid w:val="00112EDB"/>
    <w:rsid w:val="001139C2"/>
    <w:rsid w:val="0011464A"/>
    <w:rsid w:val="00115DCB"/>
    <w:rsid w:val="0012686F"/>
    <w:rsid w:val="0013431E"/>
    <w:rsid w:val="00137981"/>
    <w:rsid w:val="00144178"/>
    <w:rsid w:val="001705D4"/>
    <w:rsid w:val="001741ED"/>
    <w:rsid w:val="00190708"/>
    <w:rsid w:val="00191AA3"/>
    <w:rsid w:val="00194F6E"/>
    <w:rsid w:val="001A1451"/>
    <w:rsid w:val="001C1212"/>
    <w:rsid w:val="001C4215"/>
    <w:rsid w:val="001D72C3"/>
    <w:rsid w:val="001E4608"/>
    <w:rsid w:val="001E4655"/>
    <w:rsid w:val="001F4CB4"/>
    <w:rsid w:val="001F67F8"/>
    <w:rsid w:val="001F6B42"/>
    <w:rsid w:val="0020165D"/>
    <w:rsid w:val="00221020"/>
    <w:rsid w:val="002221AD"/>
    <w:rsid w:val="00223665"/>
    <w:rsid w:val="00230A09"/>
    <w:rsid w:val="00234489"/>
    <w:rsid w:val="00235D2F"/>
    <w:rsid w:val="002373FC"/>
    <w:rsid w:val="00246537"/>
    <w:rsid w:val="0027446E"/>
    <w:rsid w:val="00285358"/>
    <w:rsid w:val="002865AE"/>
    <w:rsid w:val="00291A90"/>
    <w:rsid w:val="002A1A9A"/>
    <w:rsid w:val="002B2891"/>
    <w:rsid w:val="002B73D3"/>
    <w:rsid w:val="002E4D98"/>
    <w:rsid w:val="002E6CF4"/>
    <w:rsid w:val="002F2EBF"/>
    <w:rsid w:val="002F3061"/>
    <w:rsid w:val="00301C8E"/>
    <w:rsid w:val="00305CCD"/>
    <w:rsid w:val="00315036"/>
    <w:rsid w:val="0033467C"/>
    <w:rsid w:val="00337662"/>
    <w:rsid w:val="00346206"/>
    <w:rsid w:val="00346240"/>
    <w:rsid w:val="0035298A"/>
    <w:rsid w:val="00356450"/>
    <w:rsid w:val="003671BE"/>
    <w:rsid w:val="00367EFD"/>
    <w:rsid w:val="00372D6F"/>
    <w:rsid w:val="0038608B"/>
    <w:rsid w:val="00387B51"/>
    <w:rsid w:val="003B0F8C"/>
    <w:rsid w:val="003B2743"/>
    <w:rsid w:val="003B53B7"/>
    <w:rsid w:val="003C0E89"/>
    <w:rsid w:val="003C6EC9"/>
    <w:rsid w:val="003D1853"/>
    <w:rsid w:val="003F1B27"/>
    <w:rsid w:val="00422058"/>
    <w:rsid w:val="004227EA"/>
    <w:rsid w:val="0043115D"/>
    <w:rsid w:val="00441CE6"/>
    <w:rsid w:val="00442103"/>
    <w:rsid w:val="004442DC"/>
    <w:rsid w:val="0045197E"/>
    <w:rsid w:val="0045310F"/>
    <w:rsid w:val="00463386"/>
    <w:rsid w:val="00474B79"/>
    <w:rsid w:val="0048338B"/>
    <w:rsid w:val="00493B62"/>
    <w:rsid w:val="004B64B8"/>
    <w:rsid w:val="004D075C"/>
    <w:rsid w:val="004D746C"/>
    <w:rsid w:val="004F5E6D"/>
    <w:rsid w:val="004F5EB8"/>
    <w:rsid w:val="005003D0"/>
    <w:rsid w:val="00505604"/>
    <w:rsid w:val="005134A1"/>
    <w:rsid w:val="005147BF"/>
    <w:rsid w:val="00521FB9"/>
    <w:rsid w:val="0053107E"/>
    <w:rsid w:val="0054015F"/>
    <w:rsid w:val="005417C5"/>
    <w:rsid w:val="0054428D"/>
    <w:rsid w:val="00547E2C"/>
    <w:rsid w:val="00550028"/>
    <w:rsid w:val="00550A80"/>
    <w:rsid w:val="00571A8A"/>
    <w:rsid w:val="00573F24"/>
    <w:rsid w:val="00574BD6"/>
    <w:rsid w:val="005847B9"/>
    <w:rsid w:val="005A493D"/>
    <w:rsid w:val="005B1DCA"/>
    <w:rsid w:val="005C0CA4"/>
    <w:rsid w:val="005D2D0E"/>
    <w:rsid w:val="005D3E17"/>
    <w:rsid w:val="005D4907"/>
    <w:rsid w:val="005E08E3"/>
    <w:rsid w:val="005F24F6"/>
    <w:rsid w:val="00602830"/>
    <w:rsid w:val="0061311D"/>
    <w:rsid w:val="00623839"/>
    <w:rsid w:val="006276BB"/>
    <w:rsid w:val="00630CEC"/>
    <w:rsid w:val="006335F1"/>
    <w:rsid w:val="00633F13"/>
    <w:rsid w:val="006371F5"/>
    <w:rsid w:val="00644965"/>
    <w:rsid w:val="0068208A"/>
    <w:rsid w:val="00687273"/>
    <w:rsid w:val="00687CB5"/>
    <w:rsid w:val="00695C12"/>
    <w:rsid w:val="006C489C"/>
    <w:rsid w:val="006D7C61"/>
    <w:rsid w:val="006E4F4C"/>
    <w:rsid w:val="006E5EF7"/>
    <w:rsid w:val="006F51B7"/>
    <w:rsid w:val="00706D43"/>
    <w:rsid w:val="00711E34"/>
    <w:rsid w:val="00713184"/>
    <w:rsid w:val="0071487D"/>
    <w:rsid w:val="00717773"/>
    <w:rsid w:val="007265BF"/>
    <w:rsid w:val="00730DC1"/>
    <w:rsid w:val="0073205F"/>
    <w:rsid w:val="007339D9"/>
    <w:rsid w:val="0073682B"/>
    <w:rsid w:val="0074704A"/>
    <w:rsid w:val="00757E0E"/>
    <w:rsid w:val="00760972"/>
    <w:rsid w:val="00774A9F"/>
    <w:rsid w:val="00781E72"/>
    <w:rsid w:val="00793E48"/>
    <w:rsid w:val="007A2467"/>
    <w:rsid w:val="007A712C"/>
    <w:rsid w:val="007C35A3"/>
    <w:rsid w:val="007C4AB6"/>
    <w:rsid w:val="007E218D"/>
    <w:rsid w:val="007E3FB4"/>
    <w:rsid w:val="007E6384"/>
    <w:rsid w:val="007F0F18"/>
    <w:rsid w:val="007F790F"/>
    <w:rsid w:val="00804643"/>
    <w:rsid w:val="00813A66"/>
    <w:rsid w:val="00834C8C"/>
    <w:rsid w:val="00852AC6"/>
    <w:rsid w:val="00854CC6"/>
    <w:rsid w:val="00864ED5"/>
    <w:rsid w:val="00865C88"/>
    <w:rsid w:val="00867CFD"/>
    <w:rsid w:val="00881C7C"/>
    <w:rsid w:val="008836AF"/>
    <w:rsid w:val="00883B6E"/>
    <w:rsid w:val="008969AC"/>
    <w:rsid w:val="008A6B2D"/>
    <w:rsid w:val="008B0D5F"/>
    <w:rsid w:val="008C1CD5"/>
    <w:rsid w:val="008D7D28"/>
    <w:rsid w:val="008E6AF0"/>
    <w:rsid w:val="008F7046"/>
    <w:rsid w:val="008F7798"/>
    <w:rsid w:val="009022E4"/>
    <w:rsid w:val="00915960"/>
    <w:rsid w:val="00921884"/>
    <w:rsid w:val="00932264"/>
    <w:rsid w:val="009339EF"/>
    <w:rsid w:val="009346E0"/>
    <w:rsid w:val="009347DD"/>
    <w:rsid w:val="00936D75"/>
    <w:rsid w:val="00941939"/>
    <w:rsid w:val="0094731D"/>
    <w:rsid w:val="009573A6"/>
    <w:rsid w:val="00964CCF"/>
    <w:rsid w:val="00966C7E"/>
    <w:rsid w:val="00973774"/>
    <w:rsid w:val="00991129"/>
    <w:rsid w:val="00993ED8"/>
    <w:rsid w:val="009A156D"/>
    <w:rsid w:val="009B4412"/>
    <w:rsid w:val="009C634F"/>
    <w:rsid w:val="009D0E46"/>
    <w:rsid w:val="009E1D91"/>
    <w:rsid w:val="009F668B"/>
    <w:rsid w:val="00A02269"/>
    <w:rsid w:val="00A16785"/>
    <w:rsid w:val="00A24AE7"/>
    <w:rsid w:val="00A323CF"/>
    <w:rsid w:val="00A35E6F"/>
    <w:rsid w:val="00A3624C"/>
    <w:rsid w:val="00A52714"/>
    <w:rsid w:val="00A571ED"/>
    <w:rsid w:val="00A6217A"/>
    <w:rsid w:val="00A94B4F"/>
    <w:rsid w:val="00AA1E1B"/>
    <w:rsid w:val="00AA6E45"/>
    <w:rsid w:val="00AB39D3"/>
    <w:rsid w:val="00AB6CD7"/>
    <w:rsid w:val="00AD5E4A"/>
    <w:rsid w:val="00AE0919"/>
    <w:rsid w:val="00AE26AA"/>
    <w:rsid w:val="00AE56FF"/>
    <w:rsid w:val="00AE6057"/>
    <w:rsid w:val="00AF5CE9"/>
    <w:rsid w:val="00B03899"/>
    <w:rsid w:val="00B06C9F"/>
    <w:rsid w:val="00B103AF"/>
    <w:rsid w:val="00B10835"/>
    <w:rsid w:val="00B12A51"/>
    <w:rsid w:val="00B2133C"/>
    <w:rsid w:val="00B21AE9"/>
    <w:rsid w:val="00B23961"/>
    <w:rsid w:val="00B33203"/>
    <w:rsid w:val="00B34E96"/>
    <w:rsid w:val="00B41276"/>
    <w:rsid w:val="00B55C23"/>
    <w:rsid w:val="00B90094"/>
    <w:rsid w:val="00B90F9F"/>
    <w:rsid w:val="00BA491E"/>
    <w:rsid w:val="00BD541F"/>
    <w:rsid w:val="00BE4113"/>
    <w:rsid w:val="00BF65A5"/>
    <w:rsid w:val="00C01771"/>
    <w:rsid w:val="00C07AF6"/>
    <w:rsid w:val="00C171FE"/>
    <w:rsid w:val="00C24000"/>
    <w:rsid w:val="00C47B41"/>
    <w:rsid w:val="00C633E4"/>
    <w:rsid w:val="00C647C7"/>
    <w:rsid w:val="00C65A29"/>
    <w:rsid w:val="00C670FE"/>
    <w:rsid w:val="00C71A6B"/>
    <w:rsid w:val="00C755EB"/>
    <w:rsid w:val="00C77CF2"/>
    <w:rsid w:val="00C86BE6"/>
    <w:rsid w:val="00C90EC8"/>
    <w:rsid w:val="00C9460B"/>
    <w:rsid w:val="00CA763D"/>
    <w:rsid w:val="00CB086E"/>
    <w:rsid w:val="00CB3E2A"/>
    <w:rsid w:val="00CC3506"/>
    <w:rsid w:val="00CC6DF1"/>
    <w:rsid w:val="00CE309F"/>
    <w:rsid w:val="00CE7337"/>
    <w:rsid w:val="00D0094E"/>
    <w:rsid w:val="00D06B37"/>
    <w:rsid w:val="00D1730D"/>
    <w:rsid w:val="00D17520"/>
    <w:rsid w:val="00D26471"/>
    <w:rsid w:val="00D43B36"/>
    <w:rsid w:val="00D44E39"/>
    <w:rsid w:val="00D61EBC"/>
    <w:rsid w:val="00D62507"/>
    <w:rsid w:val="00D64E6A"/>
    <w:rsid w:val="00D70C80"/>
    <w:rsid w:val="00D7472E"/>
    <w:rsid w:val="00D863FF"/>
    <w:rsid w:val="00D96B9C"/>
    <w:rsid w:val="00DA465A"/>
    <w:rsid w:val="00DA7FAD"/>
    <w:rsid w:val="00DB389D"/>
    <w:rsid w:val="00DC31C8"/>
    <w:rsid w:val="00DC44F1"/>
    <w:rsid w:val="00DE2220"/>
    <w:rsid w:val="00DF200B"/>
    <w:rsid w:val="00DF2389"/>
    <w:rsid w:val="00DF4B3C"/>
    <w:rsid w:val="00DF778C"/>
    <w:rsid w:val="00E00526"/>
    <w:rsid w:val="00E0115C"/>
    <w:rsid w:val="00E163F8"/>
    <w:rsid w:val="00E40CDA"/>
    <w:rsid w:val="00E45611"/>
    <w:rsid w:val="00E47529"/>
    <w:rsid w:val="00E50946"/>
    <w:rsid w:val="00E52B90"/>
    <w:rsid w:val="00E53A70"/>
    <w:rsid w:val="00E56153"/>
    <w:rsid w:val="00E67454"/>
    <w:rsid w:val="00EA501F"/>
    <w:rsid w:val="00EB4698"/>
    <w:rsid w:val="00EB721F"/>
    <w:rsid w:val="00EB76CA"/>
    <w:rsid w:val="00EC2167"/>
    <w:rsid w:val="00EC2928"/>
    <w:rsid w:val="00EC34BC"/>
    <w:rsid w:val="00EC5E3B"/>
    <w:rsid w:val="00EC73C6"/>
    <w:rsid w:val="00ED12BC"/>
    <w:rsid w:val="00ED7C7A"/>
    <w:rsid w:val="00EF796B"/>
    <w:rsid w:val="00F05F9C"/>
    <w:rsid w:val="00F14110"/>
    <w:rsid w:val="00F35058"/>
    <w:rsid w:val="00F453AE"/>
    <w:rsid w:val="00F47D69"/>
    <w:rsid w:val="00F66F64"/>
    <w:rsid w:val="00F81410"/>
    <w:rsid w:val="00F82659"/>
    <w:rsid w:val="00F83616"/>
    <w:rsid w:val="00F86109"/>
    <w:rsid w:val="00F91357"/>
    <w:rsid w:val="00FA39F4"/>
    <w:rsid w:val="00FA58C3"/>
    <w:rsid w:val="00FC3B0C"/>
    <w:rsid w:val="00FE634D"/>
    <w:rsid w:val="7558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F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S Mincho" w:hAnsi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link w:val="Footer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MS Mincho" w:hAnsi="Tahoma" w:cs="Tahoma"/>
      <w:sz w:val="16"/>
      <w:szCs w:val="16"/>
      <w:lang w:val="en-US" w:eastAsia="ja-JP"/>
    </w:rPr>
  </w:style>
  <w:style w:type="paragraph" w:customStyle="1" w:styleId="NoSpacing1">
    <w:name w:val="No Spacing1"/>
    <w:uiPriority w:val="1"/>
    <w:qFormat/>
    <w:rPr>
      <w:rFonts w:eastAsia="Times New Roman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A76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D495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/>
      <w:sz w:val="22"/>
      <w:szCs w:val="22"/>
      <w:lang w:val="id" w:eastAsia="id"/>
    </w:rPr>
  </w:style>
  <w:style w:type="table" w:customStyle="1" w:styleId="GridTable2Accent6">
    <w:name w:val="Grid Table 2 Accent 6"/>
    <w:basedOn w:val="TableNormal"/>
    <w:uiPriority w:val="47"/>
    <w:rsid w:val="002B7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Accent6">
    <w:name w:val="Grid Table 3 Accent 6"/>
    <w:basedOn w:val="TableNormal"/>
    <w:uiPriority w:val="48"/>
    <w:rsid w:val="002B7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Accent6">
    <w:name w:val="Grid Table 6 Colorful Accent 6"/>
    <w:basedOn w:val="TableNormal"/>
    <w:uiPriority w:val="51"/>
    <w:rsid w:val="00993ED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S Mincho" w:hAnsi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link w:val="Footer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MS Mincho" w:hAnsi="Tahoma" w:cs="Tahoma"/>
      <w:sz w:val="16"/>
      <w:szCs w:val="16"/>
      <w:lang w:val="en-US" w:eastAsia="ja-JP"/>
    </w:rPr>
  </w:style>
  <w:style w:type="paragraph" w:customStyle="1" w:styleId="NoSpacing1">
    <w:name w:val="No Spacing1"/>
    <w:uiPriority w:val="1"/>
    <w:qFormat/>
    <w:rPr>
      <w:rFonts w:eastAsia="Times New Roman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A76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D495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/>
      <w:sz w:val="22"/>
      <w:szCs w:val="22"/>
      <w:lang w:val="id" w:eastAsia="id"/>
    </w:rPr>
  </w:style>
  <w:style w:type="table" w:customStyle="1" w:styleId="GridTable2Accent6">
    <w:name w:val="Grid Table 2 Accent 6"/>
    <w:basedOn w:val="TableNormal"/>
    <w:uiPriority w:val="47"/>
    <w:rsid w:val="002B7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Accent6">
    <w:name w:val="Grid Table 3 Accent 6"/>
    <w:basedOn w:val="TableNormal"/>
    <w:uiPriority w:val="48"/>
    <w:rsid w:val="002B7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Accent6">
    <w:name w:val="Grid Table 6 Colorful Accent 6"/>
    <w:basedOn w:val="TableNormal"/>
    <w:uiPriority w:val="51"/>
    <w:rsid w:val="00993ED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SURVEY PENDUKUNG MATERI DAN METODE UJI KOMPETENSI</vt:lpstr>
    </vt:vector>
  </TitlesOfParts>
  <Company>home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SURVEY PENDUKUNG MATERI DAN METODE UJI KOMPETENSI</dc:title>
  <dc:creator>Melvin</dc:creator>
  <cp:lastModifiedBy>hp</cp:lastModifiedBy>
  <cp:revision>3</cp:revision>
  <cp:lastPrinted>2020-02-20T03:38:00Z</cp:lastPrinted>
  <dcterms:created xsi:type="dcterms:W3CDTF">2022-06-10T02:50:00Z</dcterms:created>
  <dcterms:modified xsi:type="dcterms:W3CDTF">2022-06-10T02:50:00Z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